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3D" w:rsidRDefault="00FB183D" w:rsidP="00A0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о</w:t>
      </w:r>
      <w:r w:rsidR="00944B5E" w:rsidRPr="00A01298">
        <w:rPr>
          <w:rFonts w:ascii="Times New Roman" w:hAnsi="Times New Roman" w:cs="Times New Roman"/>
          <w:b/>
          <w:sz w:val="24"/>
          <w:szCs w:val="24"/>
        </w:rPr>
        <w:t>фис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A01298">
        <w:rPr>
          <w:rFonts w:ascii="Times New Roman" w:hAnsi="Times New Roman" w:cs="Times New Roman"/>
          <w:b/>
          <w:sz w:val="24"/>
          <w:szCs w:val="24"/>
        </w:rPr>
        <w:t>обслужива</w:t>
      </w:r>
      <w:r>
        <w:rPr>
          <w:rFonts w:ascii="Times New Roman" w:hAnsi="Times New Roman" w:cs="Times New Roman"/>
          <w:b/>
          <w:sz w:val="24"/>
          <w:szCs w:val="24"/>
        </w:rPr>
        <w:t>ния</w:t>
      </w:r>
      <w:r w:rsidRPr="00A012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пластиковых карт</w:t>
      </w:r>
    </w:p>
    <w:p w:rsidR="00C55CC9" w:rsidRPr="00A01298" w:rsidRDefault="00FB183D" w:rsidP="00A0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98">
        <w:rPr>
          <w:rFonts w:ascii="Times New Roman" w:hAnsi="Times New Roman" w:cs="Times New Roman"/>
          <w:b/>
          <w:sz w:val="24"/>
          <w:szCs w:val="24"/>
        </w:rPr>
        <w:t>АО «Саханефтегазсбыт»</w:t>
      </w:r>
    </w:p>
    <w:p w:rsidR="00A01298" w:rsidRPr="00944B5E" w:rsidRDefault="00A01298" w:rsidP="00A012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616"/>
        <w:gridCol w:w="3848"/>
        <w:gridCol w:w="1114"/>
        <w:gridCol w:w="1828"/>
        <w:gridCol w:w="907"/>
      </w:tblGrid>
      <w:tr w:rsidR="00366DC7" w:rsidRPr="00064A43" w:rsidTr="008B739E">
        <w:trPr>
          <w:trHeight w:val="781"/>
        </w:trPr>
        <w:tc>
          <w:tcPr>
            <w:tcW w:w="1801" w:type="dxa"/>
            <w:vAlign w:val="center"/>
          </w:tcPr>
          <w:p w:rsidR="00366DC7" w:rsidRPr="00064A43" w:rsidRDefault="00366DC7" w:rsidP="001620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Улус (район)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366DC7" w:rsidRPr="00064A43" w:rsidRDefault="00366DC7" w:rsidP="001620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Населенный пункт</w:t>
            </w:r>
          </w:p>
        </w:tc>
        <w:tc>
          <w:tcPr>
            <w:tcW w:w="3848" w:type="dxa"/>
            <w:shd w:val="clear" w:color="auto" w:fill="auto"/>
            <w:noWrap/>
            <w:vAlign w:val="center"/>
            <w:hideMark/>
          </w:tcPr>
          <w:p w:rsidR="00366DC7" w:rsidRPr="00064A43" w:rsidRDefault="00366DC7" w:rsidP="001620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Адрес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366DC7" w:rsidRPr="00064A43" w:rsidRDefault="00366DC7" w:rsidP="001620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</w:t>
            </w:r>
          </w:p>
          <w:p w:rsidR="00366DC7" w:rsidRPr="00064A43" w:rsidRDefault="00366DC7" w:rsidP="001620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города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366DC7" w:rsidRPr="00064A43" w:rsidRDefault="00366DC7" w:rsidP="001620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Телефон</w:t>
            </w:r>
          </w:p>
        </w:tc>
        <w:tc>
          <w:tcPr>
            <w:tcW w:w="907" w:type="dxa"/>
            <w:vAlign w:val="center"/>
          </w:tcPr>
          <w:p w:rsidR="00366DC7" w:rsidRPr="00064A43" w:rsidRDefault="00366DC7" w:rsidP="001620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Доб.</w:t>
            </w:r>
          </w:p>
        </w:tc>
      </w:tr>
      <w:tr w:rsidR="00366DC7" w:rsidRPr="00064A43" w:rsidTr="008B739E">
        <w:trPr>
          <w:trHeight w:val="445"/>
        </w:trPr>
        <w:tc>
          <w:tcPr>
            <w:tcW w:w="1801" w:type="dxa"/>
            <w:vAlign w:val="bottom"/>
          </w:tcPr>
          <w:p w:rsidR="00366DC7" w:rsidRPr="00064A43" w:rsidRDefault="00366DC7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г. Якутск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366DC7" w:rsidRPr="00A178EF" w:rsidRDefault="00366DC7" w:rsidP="001620D7">
            <w:pPr>
              <w:spacing w:after="0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178EF">
              <w:rPr>
                <w:rFonts w:ascii="Times New Roman" w:eastAsia="Times New Roman" w:hAnsi="Times New Roman" w:cs="Times New Roman"/>
                <w:lang w:eastAsia="ru-RU"/>
              </w:rPr>
              <w:t>г. Якутск</w:t>
            </w:r>
          </w:p>
        </w:tc>
        <w:tc>
          <w:tcPr>
            <w:tcW w:w="3848" w:type="dxa"/>
            <w:shd w:val="clear" w:color="auto" w:fill="auto"/>
            <w:vAlign w:val="bottom"/>
            <w:hideMark/>
          </w:tcPr>
          <w:p w:rsidR="00366DC7" w:rsidRPr="00064A43" w:rsidRDefault="00366DC7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 xml:space="preserve">г. Якутск, ул. </w:t>
            </w: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Чиряева</w:t>
            </w:r>
            <w:proofErr w:type="spellEnd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366DC7" w:rsidRPr="00064A43" w:rsidRDefault="00366DC7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366DC7" w:rsidRPr="00064A43" w:rsidRDefault="00366DC7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B73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8B73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  <w:r w:rsidR="008B73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8B73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07" w:type="dxa"/>
            <w:vAlign w:val="bottom"/>
          </w:tcPr>
          <w:p w:rsidR="00366DC7" w:rsidRPr="00064A43" w:rsidRDefault="00366DC7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5023</w:t>
            </w:r>
          </w:p>
        </w:tc>
      </w:tr>
      <w:tr w:rsidR="00064A43" w:rsidRPr="00064A43" w:rsidTr="008B739E">
        <w:trPr>
          <w:trHeight w:val="445"/>
        </w:trPr>
        <w:tc>
          <w:tcPr>
            <w:tcW w:w="1801" w:type="dxa"/>
            <w:vAlign w:val="bottom"/>
          </w:tcPr>
          <w:p w:rsidR="00064A43" w:rsidRPr="00064A43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Абыйский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64A43" w:rsidRPr="003F3CB6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. Белая Гора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064A43" w:rsidRPr="003F3CB6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. Белая Гора, ул. Ефимова, 23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064A43" w:rsidRPr="003F3CB6" w:rsidRDefault="00064A43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8-4</w:t>
            </w:r>
            <w:bookmarkStart w:id="0" w:name="_GoBack"/>
            <w:bookmarkEnd w:id="0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11-59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064A43" w:rsidRPr="003F3CB6" w:rsidRDefault="00064A43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21-909</w:t>
            </w:r>
          </w:p>
        </w:tc>
        <w:tc>
          <w:tcPr>
            <w:tcW w:w="907" w:type="dxa"/>
            <w:vAlign w:val="bottom"/>
          </w:tcPr>
          <w:p w:rsidR="00064A43" w:rsidRPr="00064A43" w:rsidRDefault="00064A43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4A43" w:rsidRPr="00064A43" w:rsidTr="008B739E">
        <w:trPr>
          <w:trHeight w:val="445"/>
        </w:trPr>
        <w:tc>
          <w:tcPr>
            <w:tcW w:w="1801" w:type="dxa"/>
            <w:vMerge w:val="restart"/>
            <w:vAlign w:val="bottom"/>
          </w:tcPr>
          <w:p w:rsidR="00064A43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Алданский</w:t>
            </w:r>
            <w:proofErr w:type="spellEnd"/>
          </w:p>
          <w:p w:rsidR="002E0647" w:rsidRDefault="002E0647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647" w:rsidRPr="00064A43" w:rsidRDefault="002E0647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64A43" w:rsidRPr="003F3CB6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г. Алдан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064A43" w:rsidRPr="003F3CB6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АЗС №</w:t>
            </w:r>
            <w:r w:rsidR="009826FA"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064A43" w:rsidRPr="003F3CB6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г. Алдан, ул.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Билибина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, 48 (на выезде)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064A43" w:rsidRPr="003F3CB6" w:rsidRDefault="00064A43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064A43" w:rsidRPr="003F3CB6" w:rsidRDefault="00064A43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07" w:type="dxa"/>
            <w:vAlign w:val="bottom"/>
          </w:tcPr>
          <w:p w:rsidR="00064A43" w:rsidRPr="00064A43" w:rsidRDefault="00064A43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1516</w:t>
            </w:r>
          </w:p>
        </w:tc>
      </w:tr>
      <w:tr w:rsidR="00064A43" w:rsidRPr="00064A43" w:rsidTr="008B739E">
        <w:trPr>
          <w:trHeight w:val="445"/>
        </w:trPr>
        <w:tc>
          <w:tcPr>
            <w:tcW w:w="1801" w:type="dxa"/>
            <w:vMerge/>
            <w:vAlign w:val="bottom"/>
          </w:tcPr>
          <w:p w:rsidR="00064A43" w:rsidRPr="00064A43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064A43" w:rsidRPr="003F3CB6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г. Томмот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064A43" w:rsidRPr="003F3CB6" w:rsidRDefault="00064A43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г. Томмот,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. Алексеевск, ул. Торговая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064A43" w:rsidRPr="003F3CB6" w:rsidRDefault="00064A43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064A43" w:rsidRPr="003F3CB6" w:rsidRDefault="00064A43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07" w:type="dxa"/>
            <w:vAlign w:val="bottom"/>
          </w:tcPr>
          <w:p w:rsidR="00064A43" w:rsidRPr="00064A43" w:rsidRDefault="00064A43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1507</w:t>
            </w:r>
          </w:p>
        </w:tc>
      </w:tr>
      <w:tr w:rsidR="008B739E" w:rsidRPr="00064A43" w:rsidTr="008B739E">
        <w:trPr>
          <w:trHeight w:val="445"/>
        </w:trPr>
        <w:tc>
          <w:tcPr>
            <w:tcW w:w="1801" w:type="dxa"/>
            <w:vAlign w:val="bottom"/>
          </w:tcPr>
          <w:p w:rsidR="008B739E" w:rsidRPr="00064A43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Амгинский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Амга</w:t>
            </w:r>
            <w:proofErr w:type="spellEnd"/>
          </w:p>
        </w:tc>
        <w:tc>
          <w:tcPr>
            <w:tcW w:w="3848" w:type="dxa"/>
            <w:shd w:val="clear" w:color="auto" w:fill="auto"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Чапчылган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, ул. Набережная, 45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8B739E" w:rsidRPr="003F3CB6" w:rsidRDefault="007F64B0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</w:t>
            </w:r>
            <w:r w:rsidR="008B739E" w:rsidRPr="003F3CB6">
              <w:rPr>
                <w:rFonts w:ascii="Times New Roman" w:eastAsia="Times New Roman" w:hAnsi="Times New Roman" w:cs="Times New Roman"/>
                <w:lang w:eastAsia="ru-RU"/>
              </w:rPr>
              <w:t>411-42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8B739E" w:rsidRPr="003F3CB6" w:rsidRDefault="007F64B0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41-032</w:t>
            </w:r>
          </w:p>
        </w:tc>
        <w:tc>
          <w:tcPr>
            <w:tcW w:w="907" w:type="dxa"/>
            <w:vAlign w:val="bottom"/>
          </w:tcPr>
          <w:p w:rsidR="008B739E" w:rsidRPr="00064A43" w:rsidRDefault="008B739E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39E" w:rsidRPr="00064A43" w:rsidTr="008B739E">
        <w:trPr>
          <w:trHeight w:val="445"/>
        </w:trPr>
        <w:tc>
          <w:tcPr>
            <w:tcW w:w="1801" w:type="dxa"/>
            <w:vAlign w:val="bottom"/>
          </w:tcPr>
          <w:p w:rsidR="008B739E" w:rsidRPr="00064A43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В-Вилюйский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с. В-Вилюйск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АЗС №</w:t>
            </w:r>
            <w:r w:rsidR="009826FA"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с. Верхневилюйск,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Намский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 тракт, 2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8B739E" w:rsidRPr="003F3CB6" w:rsidRDefault="008B739E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8B739E" w:rsidRPr="003F3CB6" w:rsidRDefault="008B739E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7F64B0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07" w:type="dxa"/>
            <w:vAlign w:val="bottom"/>
          </w:tcPr>
          <w:p w:rsidR="008B739E" w:rsidRPr="00064A43" w:rsidRDefault="008B739E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1460</w:t>
            </w:r>
          </w:p>
        </w:tc>
      </w:tr>
      <w:tr w:rsidR="008B739E" w:rsidRPr="00064A43" w:rsidTr="008B739E">
        <w:trPr>
          <w:trHeight w:val="445"/>
        </w:trPr>
        <w:tc>
          <w:tcPr>
            <w:tcW w:w="1801" w:type="dxa"/>
            <w:vAlign w:val="bottom"/>
          </w:tcPr>
          <w:p w:rsidR="008B739E" w:rsidRPr="00064A43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Вилюйский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Вилюйск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АЗС №</w:t>
            </w:r>
            <w:r w:rsidR="009826FA"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Вилюйск, ул. Мира, 108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8B739E" w:rsidRPr="003F3CB6" w:rsidRDefault="008B739E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8B739E" w:rsidRPr="003F3CB6" w:rsidRDefault="008B739E" w:rsidP="00C57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F64B0"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  <w:r w:rsidR="007F64B0"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  <w:r w:rsidR="007F64B0"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7F64B0"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07" w:type="dxa"/>
            <w:vAlign w:val="bottom"/>
          </w:tcPr>
          <w:p w:rsidR="008B739E" w:rsidRPr="00064A43" w:rsidRDefault="008B739E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1456</w:t>
            </w:r>
          </w:p>
        </w:tc>
      </w:tr>
      <w:tr w:rsidR="008B739E" w:rsidRPr="00064A43" w:rsidTr="008B739E">
        <w:trPr>
          <w:trHeight w:val="480"/>
        </w:trPr>
        <w:tc>
          <w:tcPr>
            <w:tcW w:w="1801" w:type="dxa"/>
            <w:vAlign w:val="bottom"/>
          </w:tcPr>
          <w:p w:rsidR="008B739E" w:rsidRPr="00064A43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Верхоянский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Батагай</w:t>
            </w:r>
            <w:proofErr w:type="spellEnd"/>
          </w:p>
        </w:tc>
        <w:tc>
          <w:tcPr>
            <w:tcW w:w="3848" w:type="dxa"/>
            <w:shd w:val="clear" w:color="auto" w:fill="auto"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Батагай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Чолбонская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8B739E" w:rsidRPr="003F3CB6" w:rsidRDefault="00C264FA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</w:t>
            </w:r>
            <w:r w:rsidR="008B739E" w:rsidRPr="003F3CB6">
              <w:rPr>
                <w:rFonts w:ascii="Times New Roman" w:eastAsia="Times New Roman" w:hAnsi="Times New Roman" w:cs="Times New Roman"/>
                <w:lang w:eastAsia="ru-RU"/>
              </w:rPr>
              <w:t>411-65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8B739E" w:rsidRPr="003F3CB6" w:rsidRDefault="002A095D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21-667</w:t>
            </w:r>
          </w:p>
        </w:tc>
        <w:tc>
          <w:tcPr>
            <w:tcW w:w="907" w:type="dxa"/>
            <w:vAlign w:val="bottom"/>
          </w:tcPr>
          <w:p w:rsidR="008B739E" w:rsidRPr="00064A43" w:rsidRDefault="008B739E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39E" w:rsidRPr="00064A43" w:rsidTr="008B739E">
        <w:trPr>
          <w:trHeight w:val="480"/>
        </w:trPr>
        <w:tc>
          <w:tcPr>
            <w:tcW w:w="1801" w:type="dxa"/>
            <w:vAlign w:val="bottom"/>
          </w:tcPr>
          <w:p w:rsidR="008B739E" w:rsidRPr="00064A43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Кобяйский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Сангар</w:t>
            </w:r>
            <w:proofErr w:type="spellEnd"/>
          </w:p>
        </w:tc>
        <w:tc>
          <w:tcPr>
            <w:tcW w:w="3848" w:type="dxa"/>
            <w:shd w:val="clear" w:color="auto" w:fill="auto"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КАЗС №</w:t>
            </w:r>
            <w:r w:rsidR="009826FA"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Сангар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, ул. Ленина, 125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8B739E" w:rsidRPr="003F3CB6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</w:t>
            </w:r>
            <w:r w:rsidR="008B739E" w:rsidRPr="003F3CB6">
              <w:rPr>
                <w:rFonts w:ascii="Times New Roman" w:eastAsia="Times New Roman" w:hAnsi="Times New Roman" w:cs="Times New Roman"/>
                <w:lang w:eastAsia="ru-RU"/>
              </w:rPr>
              <w:t>411-63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8B739E" w:rsidRPr="003F3CB6" w:rsidRDefault="002C18A8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21-094</w:t>
            </w:r>
          </w:p>
        </w:tc>
        <w:tc>
          <w:tcPr>
            <w:tcW w:w="907" w:type="dxa"/>
            <w:vAlign w:val="bottom"/>
          </w:tcPr>
          <w:p w:rsidR="008B739E" w:rsidRPr="00064A43" w:rsidRDefault="008B739E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39E" w:rsidRPr="00064A43" w:rsidTr="008B739E">
        <w:trPr>
          <w:trHeight w:val="480"/>
        </w:trPr>
        <w:tc>
          <w:tcPr>
            <w:tcW w:w="1801" w:type="dxa"/>
            <w:vAlign w:val="bottom"/>
          </w:tcPr>
          <w:p w:rsidR="008B739E" w:rsidRPr="00064A43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Ленский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г. Ленск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8B739E" w:rsidRPr="003F3CB6" w:rsidRDefault="008B739E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г. Ленск, ул. Победы, 82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8B739E" w:rsidRPr="003F3CB6" w:rsidRDefault="008B739E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8B739E" w:rsidRPr="003F3CB6" w:rsidRDefault="008B739E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D5B8F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7D5B8F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  <w:r w:rsidR="007D5B8F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="007D5B8F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907" w:type="dxa"/>
            <w:vAlign w:val="bottom"/>
          </w:tcPr>
          <w:p w:rsidR="008B739E" w:rsidRPr="00064A43" w:rsidRDefault="008B739E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</w:tr>
      <w:tr w:rsidR="002C18A8" w:rsidRPr="00064A43" w:rsidTr="008B739E">
        <w:trPr>
          <w:trHeight w:val="480"/>
        </w:trPr>
        <w:tc>
          <w:tcPr>
            <w:tcW w:w="1801" w:type="dxa"/>
            <w:vAlign w:val="bottom"/>
          </w:tcPr>
          <w:p w:rsidR="002C18A8" w:rsidRPr="00064A43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Кангаласский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7D5B8F" w:rsidRPr="003F3CB6" w:rsidRDefault="007D5B8F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с. Павловск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2C18A8" w:rsidRPr="003F3CB6" w:rsidRDefault="007D5B8F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с. Павловск, ул. Железнодорожников, 15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2C18A8" w:rsidRPr="003F3CB6" w:rsidRDefault="007D5B8F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8-914-275-60-02</w:t>
            </w:r>
          </w:p>
        </w:tc>
        <w:tc>
          <w:tcPr>
            <w:tcW w:w="907" w:type="dxa"/>
            <w:vAlign w:val="bottom"/>
          </w:tcPr>
          <w:p w:rsidR="002C18A8" w:rsidRPr="00064A43" w:rsidRDefault="007D5B8F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8F">
              <w:rPr>
                <w:rFonts w:ascii="Times New Roman" w:eastAsia="Times New Roman" w:hAnsi="Times New Roman" w:cs="Times New Roman"/>
                <w:lang w:eastAsia="ru-RU"/>
              </w:rPr>
              <w:t>1208</w:t>
            </w:r>
          </w:p>
        </w:tc>
      </w:tr>
      <w:tr w:rsidR="002C18A8" w:rsidRPr="00064A43" w:rsidTr="008B739E">
        <w:trPr>
          <w:trHeight w:val="480"/>
        </w:trPr>
        <w:tc>
          <w:tcPr>
            <w:tcW w:w="1801" w:type="dxa"/>
            <w:vAlign w:val="bottom"/>
          </w:tcPr>
          <w:p w:rsidR="002C18A8" w:rsidRPr="00064A43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Мирнинский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г. Мирный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АЗС №</w:t>
            </w:r>
            <w:r w:rsidR="009826FA"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г. Мирный, 229 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км трассы Ленск-Мир.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C18A8" w:rsidRPr="003F3CB6" w:rsidRDefault="007D5B8F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8-411-36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2C18A8" w:rsidRPr="003F3CB6" w:rsidRDefault="007D5B8F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49-036</w:t>
            </w:r>
          </w:p>
        </w:tc>
        <w:tc>
          <w:tcPr>
            <w:tcW w:w="907" w:type="dxa"/>
            <w:vAlign w:val="bottom"/>
          </w:tcPr>
          <w:p w:rsidR="002C18A8" w:rsidRPr="00064A43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8A8" w:rsidRPr="00064A43" w:rsidTr="008B739E">
        <w:trPr>
          <w:trHeight w:val="480"/>
        </w:trPr>
        <w:tc>
          <w:tcPr>
            <w:tcW w:w="1801" w:type="dxa"/>
            <w:vAlign w:val="bottom"/>
          </w:tcPr>
          <w:p w:rsidR="002C18A8" w:rsidRPr="00064A43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Момский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с. Хонуу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с. Хонуу, участок Пристань, 1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8-411-50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2C18A8" w:rsidRPr="003F3CB6" w:rsidRDefault="002C18A8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21-808</w:t>
            </w:r>
          </w:p>
        </w:tc>
        <w:tc>
          <w:tcPr>
            <w:tcW w:w="907" w:type="dxa"/>
            <w:vAlign w:val="bottom"/>
          </w:tcPr>
          <w:p w:rsidR="002C18A8" w:rsidRPr="00064A43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8A8" w:rsidRPr="00064A43" w:rsidTr="008B739E">
        <w:trPr>
          <w:trHeight w:val="480"/>
        </w:trPr>
        <w:tc>
          <w:tcPr>
            <w:tcW w:w="1801" w:type="dxa"/>
            <w:vAlign w:val="bottom"/>
          </w:tcPr>
          <w:p w:rsidR="002C18A8" w:rsidRPr="00064A43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Нерюнгринский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г. Нерюнгри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г. Нерюнгри, проспект Геологов, 4</w:t>
            </w:r>
            <w:r w:rsidR="00D21169" w:rsidRPr="003F3CB6">
              <w:rPr>
                <w:rFonts w:ascii="Times New Roman" w:eastAsia="Times New Roman" w:hAnsi="Times New Roman" w:cs="Times New Roman"/>
                <w:lang w:eastAsia="ru-RU"/>
              </w:rPr>
              <w:t>/3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2C18A8" w:rsidRPr="003F3CB6" w:rsidRDefault="00D21169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8-914-272-96-52</w:t>
            </w:r>
          </w:p>
        </w:tc>
        <w:tc>
          <w:tcPr>
            <w:tcW w:w="907" w:type="dxa"/>
            <w:vAlign w:val="bottom"/>
          </w:tcPr>
          <w:p w:rsidR="002C18A8" w:rsidRPr="00064A43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8A8" w:rsidRPr="00064A43" w:rsidTr="008B739E">
        <w:trPr>
          <w:trHeight w:val="480"/>
        </w:trPr>
        <w:tc>
          <w:tcPr>
            <w:tcW w:w="1801" w:type="dxa"/>
            <w:vAlign w:val="bottom"/>
          </w:tcPr>
          <w:p w:rsidR="002C18A8" w:rsidRPr="00064A43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Нюрбинский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г. Нюрба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с. Антоновка,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. Нефтебаза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2C18A8" w:rsidRPr="003F3CB6" w:rsidRDefault="002C18A8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07" w:type="dxa"/>
            <w:vAlign w:val="bottom"/>
          </w:tcPr>
          <w:p w:rsidR="002C18A8" w:rsidRPr="00064A43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1431</w:t>
            </w:r>
          </w:p>
        </w:tc>
      </w:tr>
      <w:tr w:rsidR="002C18A8" w:rsidRPr="00064A43" w:rsidTr="008B739E">
        <w:trPr>
          <w:trHeight w:val="480"/>
        </w:trPr>
        <w:tc>
          <w:tcPr>
            <w:tcW w:w="1801" w:type="dxa"/>
            <w:vAlign w:val="bottom"/>
          </w:tcPr>
          <w:p w:rsidR="002C18A8" w:rsidRPr="00064A43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Олекминский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Олекминск</w:t>
            </w:r>
            <w:proofErr w:type="spellEnd"/>
          </w:p>
        </w:tc>
        <w:tc>
          <w:tcPr>
            <w:tcW w:w="3848" w:type="dxa"/>
            <w:shd w:val="clear" w:color="auto" w:fill="auto"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Олекминск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ул. Набережная, 2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2C18A8" w:rsidRPr="003F3CB6" w:rsidRDefault="002C18A8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07" w:type="dxa"/>
            <w:vAlign w:val="bottom"/>
          </w:tcPr>
          <w:p w:rsidR="002C18A8" w:rsidRPr="00064A43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8A8" w:rsidRPr="00064A43" w:rsidTr="008B739E">
        <w:trPr>
          <w:trHeight w:val="480"/>
        </w:trPr>
        <w:tc>
          <w:tcPr>
            <w:tcW w:w="1801" w:type="dxa"/>
            <w:vAlign w:val="bottom"/>
          </w:tcPr>
          <w:p w:rsidR="002C18A8" w:rsidRPr="00064A43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Сунтарский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с. Сунтар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с. Сунтар, ул. Вилюйская, 2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2C18A8" w:rsidRPr="003F3CB6" w:rsidRDefault="002C18A8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07" w:type="dxa"/>
            <w:vAlign w:val="bottom"/>
          </w:tcPr>
          <w:p w:rsidR="002C18A8" w:rsidRPr="00064A43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1471</w:t>
            </w:r>
          </w:p>
        </w:tc>
      </w:tr>
      <w:tr w:rsidR="002C18A8" w:rsidRPr="00064A43" w:rsidTr="008B739E">
        <w:trPr>
          <w:trHeight w:val="480"/>
        </w:trPr>
        <w:tc>
          <w:tcPr>
            <w:tcW w:w="1801" w:type="dxa"/>
            <w:vAlign w:val="bottom"/>
          </w:tcPr>
          <w:p w:rsidR="002C18A8" w:rsidRPr="00064A43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Томпонский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п. Хандыга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п. Хандыга, ул.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Кычкина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, 53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C18A8" w:rsidRPr="003F3CB6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2C18A8" w:rsidRPr="003F3CB6" w:rsidRDefault="002C18A8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1A04AD" w:rsidRPr="003F3C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07" w:type="dxa"/>
            <w:vAlign w:val="bottom"/>
          </w:tcPr>
          <w:p w:rsidR="002C18A8" w:rsidRPr="00064A43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8A8" w:rsidRPr="00064A43" w:rsidTr="008B739E">
        <w:trPr>
          <w:trHeight w:val="480"/>
        </w:trPr>
        <w:tc>
          <w:tcPr>
            <w:tcW w:w="1801" w:type="dxa"/>
            <w:vAlign w:val="bottom"/>
          </w:tcPr>
          <w:p w:rsidR="002C18A8" w:rsidRPr="00064A43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-Майский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п. Эльдикан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2C18A8" w:rsidRPr="003F3CB6" w:rsidRDefault="002C18A8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п. Эльдикан, ул. Чкалова, 70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C18A8" w:rsidRPr="003F3CB6" w:rsidRDefault="005E47FC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</w:t>
            </w:r>
            <w:r w:rsidR="002C18A8" w:rsidRPr="003F3CB6">
              <w:rPr>
                <w:rFonts w:ascii="Times New Roman" w:eastAsia="Times New Roman" w:hAnsi="Times New Roman" w:cs="Times New Roman"/>
                <w:lang w:eastAsia="ru-RU"/>
              </w:rPr>
              <w:t>411-41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:rsidR="002C18A8" w:rsidRPr="003F3CB6" w:rsidRDefault="002C18A8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34-230</w:t>
            </w:r>
          </w:p>
        </w:tc>
        <w:tc>
          <w:tcPr>
            <w:tcW w:w="907" w:type="dxa"/>
            <w:vAlign w:val="bottom"/>
          </w:tcPr>
          <w:p w:rsidR="002C18A8" w:rsidRPr="00064A43" w:rsidRDefault="002C18A8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7FC" w:rsidRPr="00064A43" w:rsidTr="008B739E">
        <w:trPr>
          <w:trHeight w:val="555"/>
        </w:trPr>
        <w:tc>
          <w:tcPr>
            <w:tcW w:w="1801" w:type="dxa"/>
            <w:vAlign w:val="bottom"/>
          </w:tcPr>
          <w:p w:rsidR="005E47FC" w:rsidRPr="00064A43" w:rsidRDefault="005E47FC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-Янский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5E47FC" w:rsidRPr="003F3CB6" w:rsidRDefault="005E47FC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Усть-Куйга</w:t>
            </w:r>
            <w:proofErr w:type="spellEnd"/>
          </w:p>
        </w:tc>
        <w:tc>
          <w:tcPr>
            <w:tcW w:w="3848" w:type="dxa"/>
            <w:shd w:val="clear" w:color="auto" w:fill="auto"/>
            <w:vAlign w:val="bottom"/>
            <w:hideMark/>
          </w:tcPr>
          <w:p w:rsidR="005E47FC" w:rsidRPr="003F3CB6" w:rsidRDefault="005E47FC" w:rsidP="001620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Усть-Куйга</w:t>
            </w:r>
            <w:proofErr w:type="spellEnd"/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, ул. Нефтяников, 12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5E47FC" w:rsidRPr="003F3CB6" w:rsidRDefault="005E47FC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8-411-66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5E47FC" w:rsidRPr="003F3CB6" w:rsidRDefault="005E47FC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26-105</w:t>
            </w:r>
          </w:p>
        </w:tc>
        <w:tc>
          <w:tcPr>
            <w:tcW w:w="907" w:type="dxa"/>
            <w:vAlign w:val="bottom"/>
          </w:tcPr>
          <w:p w:rsidR="005E47FC" w:rsidRPr="00064A43" w:rsidRDefault="005E47FC" w:rsidP="001620D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7CB" w:rsidRPr="00064A43" w:rsidTr="008B739E">
        <w:trPr>
          <w:trHeight w:val="555"/>
        </w:trPr>
        <w:tc>
          <w:tcPr>
            <w:tcW w:w="1801" w:type="dxa"/>
            <w:vAlign w:val="bottom"/>
          </w:tcPr>
          <w:p w:rsidR="00B977CB" w:rsidRPr="00064A43" w:rsidRDefault="00B977CB" w:rsidP="00B977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4A43">
              <w:rPr>
                <w:rFonts w:ascii="Times New Roman" w:eastAsia="Times New Roman" w:hAnsi="Times New Roman" w:cs="Times New Roman"/>
                <w:lang w:eastAsia="ru-RU"/>
              </w:rPr>
              <w:t>Хангаласский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B977CB" w:rsidRPr="003F3CB6" w:rsidRDefault="00B977CB" w:rsidP="00B977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г. Покровск</w:t>
            </w:r>
          </w:p>
        </w:tc>
        <w:tc>
          <w:tcPr>
            <w:tcW w:w="3848" w:type="dxa"/>
            <w:shd w:val="clear" w:color="auto" w:fill="auto"/>
            <w:vAlign w:val="bottom"/>
          </w:tcPr>
          <w:p w:rsidR="00B977CB" w:rsidRPr="003F3CB6" w:rsidRDefault="00B977CB" w:rsidP="00B977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АЗС № 9</w:t>
            </w:r>
          </w:p>
          <w:p w:rsidR="00B977CB" w:rsidRPr="003F3CB6" w:rsidRDefault="00B977CB" w:rsidP="00B977C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 xml:space="preserve">г. Покровск, ул. Энергетиков, 2 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B977CB" w:rsidRPr="003F3CB6" w:rsidRDefault="00B977CB" w:rsidP="00B977CB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shd w:val="clear" w:color="auto" w:fill="auto"/>
            <w:vAlign w:val="bottom"/>
          </w:tcPr>
          <w:p w:rsidR="00B977CB" w:rsidRPr="003F3CB6" w:rsidRDefault="00B977CB" w:rsidP="00C570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B6">
              <w:rPr>
                <w:rFonts w:ascii="Times New Roman" w:eastAsia="Times New Roman" w:hAnsi="Times New Roman" w:cs="Times New Roman"/>
                <w:lang w:eastAsia="ru-RU"/>
              </w:rPr>
              <w:t>8-914-276-02-55</w:t>
            </w:r>
          </w:p>
        </w:tc>
        <w:tc>
          <w:tcPr>
            <w:tcW w:w="907" w:type="dxa"/>
            <w:vAlign w:val="bottom"/>
          </w:tcPr>
          <w:p w:rsidR="00B977CB" w:rsidRPr="00064A43" w:rsidRDefault="00B977CB" w:rsidP="00B977CB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5685" w:rsidRDefault="00365685"/>
    <w:sectPr w:rsidR="00365685" w:rsidSect="00366DC7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3F"/>
    <w:rsid w:val="00064A43"/>
    <w:rsid w:val="000D2FC0"/>
    <w:rsid w:val="0014417B"/>
    <w:rsid w:val="001620D7"/>
    <w:rsid w:val="001A04AD"/>
    <w:rsid w:val="00286C62"/>
    <w:rsid w:val="002A095D"/>
    <w:rsid w:val="002C18A8"/>
    <w:rsid w:val="002E0647"/>
    <w:rsid w:val="00313738"/>
    <w:rsid w:val="00365685"/>
    <w:rsid w:val="00366DC7"/>
    <w:rsid w:val="003F3CB6"/>
    <w:rsid w:val="004A6356"/>
    <w:rsid w:val="004B0769"/>
    <w:rsid w:val="00525886"/>
    <w:rsid w:val="005E47FC"/>
    <w:rsid w:val="00606E9A"/>
    <w:rsid w:val="00684B1C"/>
    <w:rsid w:val="00711B3F"/>
    <w:rsid w:val="007D5B8F"/>
    <w:rsid w:val="007F64B0"/>
    <w:rsid w:val="008A32A6"/>
    <w:rsid w:val="008B739E"/>
    <w:rsid w:val="00944B5E"/>
    <w:rsid w:val="00970288"/>
    <w:rsid w:val="009826FA"/>
    <w:rsid w:val="009F6472"/>
    <w:rsid w:val="00A01298"/>
    <w:rsid w:val="00A178EF"/>
    <w:rsid w:val="00A2266B"/>
    <w:rsid w:val="00B14A19"/>
    <w:rsid w:val="00B977CB"/>
    <w:rsid w:val="00BB1699"/>
    <w:rsid w:val="00BB316A"/>
    <w:rsid w:val="00BF5CCF"/>
    <w:rsid w:val="00C264FA"/>
    <w:rsid w:val="00C55CC9"/>
    <w:rsid w:val="00C57048"/>
    <w:rsid w:val="00D21169"/>
    <w:rsid w:val="00D441AD"/>
    <w:rsid w:val="00F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BC605-E17D-4717-8839-46E420CF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66974E-D1CD-441B-BC27-4CCF11C6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Марианна Николаевна</dc:creator>
  <cp:keywords/>
  <dc:description/>
  <cp:lastModifiedBy>Алексеева Марианна Николаевна</cp:lastModifiedBy>
  <cp:revision>55</cp:revision>
  <dcterms:created xsi:type="dcterms:W3CDTF">2019-09-03T02:05:00Z</dcterms:created>
  <dcterms:modified xsi:type="dcterms:W3CDTF">2022-11-25T02:21:00Z</dcterms:modified>
</cp:coreProperties>
</file>